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FE" w:rsidRDefault="00D826FE" w:rsidP="00D826FE">
      <w:pPr>
        <w:ind w:right="-691" w:firstLine="720"/>
      </w:pPr>
      <w:r>
        <w:rPr>
          <w:noProof/>
        </w:rPr>
        <w:drawing>
          <wp:inline distT="0" distB="0" distL="0" distR="0">
            <wp:extent cx="1295400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FE" w:rsidRDefault="00D826FE" w:rsidP="00D826FE">
      <w:pPr>
        <w:ind w:right="-691"/>
        <w:rPr>
          <w:sz w:val="28"/>
          <w:lang w:val="sr-Cyrl-CS"/>
        </w:rPr>
      </w:pPr>
      <w:r>
        <w:rPr>
          <w:sz w:val="28"/>
          <w:lang w:val="sr-Cyrl-CS"/>
        </w:rPr>
        <w:t>Република Србија</w:t>
      </w:r>
    </w:p>
    <w:p w:rsidR="00D826FE" w:rsidRDefault="00D826FE" w:rsidP="00D826FE">
      <w:pPr>
        <w:pStyle w:val="Heading2"/>
      </w:pPr>
      <w:r>
        <w:t>Аутономна Покрајина Војводина</w:t>
      </w:r>
    </w:p>
    <w:p w:rsidR="00D826FE" w:rsidRPr="00D27FD6" w:rsidRDefault="00D826FE" w:rsidP="00D826FE">
      <w:pPr>
        <w:rPr>
          <w:b/>
        </w:rPr>
      </w:pPr>
      <w:r w:rsidRPr="00BF43B1">
        <w:rPr>
          <w:b/>
        </w:rPr>
        <w:t>ОПШТИНА НОВА ЦРЊА</w:t>
      </w:r>
    </w:p>
    <w:p w:rsidR="00D826FE" w:rsidRDefault="00D826FE" w:rsidP="00D826FE">
      <w:pPr>
        <w:widowControl w:val="0"/>
        <w:autoSpaceDE w:val="0"/>
        <w:autoSpaceDN w:val="0"/>
        <w:adjustRightInd w:val="0"/>
        <w:rPr>
          <w:b/>
          <w:sz w:val="20"/>
          <w:szCs w:val="20"/>
          <w:lang w:val="sr-Cyrl-CS"/>
        </w:rPr>
      </w:pPr>
    </w:p>
    <w:p w:rsidR="00D826FE" w:rsidRDefault="00D826FE" w:rsidP="004C426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C4265" w:rsidRPr="00D826FE" w:rsidRDefault="004C4265" w:rsidP="004C42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E53AE">
        <w:rPr>
          <w:color w:val="000000"/>
          <w:sz w:val="22"/>
          <w:szCs w:val="22"/>
        </w:rPr>
        <w:t>Комисији за израду Годишњег програма заштите, уређења и коришћења пољопривредног земљишта на територији општине</w:t>
      </w:r>
      <w:r w:rsidR="00EA21D0">
        <w:rPr>
          <w:color w:val="000000"/>
          <w:sz w:val="22"/>
          <w:szCs w:val="22"/>
        </w:rPr>
        <w:t xml:space="preserve"> Нова Црња за 2022</w:t>
      </w:r>
      <w:r w:rsidRPr="007E53AE">
        <w:rPr>
          <w:color w:val="000000"/>
          <w:sz w:val="22"/>
          <w:szCs w:val="22"/>
        </w:rPr>
        <w:t xml:space="preserve">. </w:t>
      </w:r>
      <w:r w:rsidR="00D826FE">
        <w:rPr>
          <w:color w:val="000000"/>
          <w:sz w:val="22"/>
          <w:szCs w:val="22"/>
        </w:rPr>
        <w:t>г</w:t>
      </w:r>
      <w:r w:rsidRPr="007E53AE">
        <w:rPr>
          <w:color w:val="000000"/>
          <w:sz w:val="22"/>
          <w:szCs w:val="22"/>
        </w:rPr>
        <w:t>одину</w:t>
      </w:r>
      <w:r w:rsidR="00D826FE">
        <w:rPr>
          <w:color w:val="000000"/>
          <w:sz w:val="22"/>
          <w:szCs w:val="22"/>
        </w:rPr>
        <w:t>, подносим:</w:t>
      </w:r>
    </w:p>
    <w:p w:rsidR="004C4265" w:rsidRPr="007E53AE" w:rsidRDefault="004C4265" w:rsidP="004C4265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E53AE">
        <w:rPr>
          <w:b/>
          <w:bCs/>
          <w:color w:val="000000"/>
          <w:sz w:val="22"/>
          <w:szCs w:val="22"/>
        </w:rPr>
        <w:t>З А Х Т Е В</w:t>
      </w:r>
    </w:p>
    <w:p w:rsidR="004C4265" w:rsidRPr="00D826F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826FE">
        <w:rPr>
          <w:b/>
          <w:bCs/>
          <w:color w:val="000000"/>
          <w:sz w:val="22"/>
          <w:szCs w:val="22"/>
        </w:rPr>
        <w:t>за признавање права пречег закупа пољопривредног земљишта у државној</w:t>
      </w:r>
    </w:p>
    <w:p w:rsidR="004C4265" w:rsidRPr="00D826FE" w:rsidRDefault="004C4265" w:rsidP="0093183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826FE">
        <w:rPr>
          <w:b/>
          <w:bCs/>
          <w:color w:val="000000"/>
          <w:sz w:val="22"/>
          <w:szCs w:val="22"/>
        </w:rPr>
        <w:t xml:space="preserve">својини, по основу </w:t>
      </w:r>
      <w:r w:rsidR="00C04C27" w:rsidRPr="00D826FE">
        <w:rPr>
          <w:b/>
          <w:bCs/>
          <w:color w:val="000000"/>
          <w:sz w:val="22"/>
          <w:szCs w:val="22"/>
        </w:rPr>
        <w:t>сточарства</w:t>
      </w:r>
      <w:r w:rsidRPr="00D826FE">
        <w:rPr>
          <w:b/>
          <w:bCs/>
          <w:color w:val="000000"/>
          <w:sz w:val="22"/>
          <w:szCs w:val="22"/>
        </w:rPr>
        <w:t>, на територији општине</w:t>
      </w:r>
      <w:r w:rsidR="00EA21D0">
        <w:rPr>
          <w:b/>
          <w:color w:val="000000"/>
          <w:sz w:val="22"/>
          <w:szCs w:val="22"/>
        </w:rPr>
        <w:t xml:space="preserve"> Нова Црња за 2022</w:t>
      </w:r>
      <w:r w:rsidR="00931833" w:rsidRPr="00D826FE">
        <w:rPr>
          <w:b/>
          <w:color w:val="000000"/>
          <w:sz w:val="22"/>
          <w:szCs w:val="22"/>
        </w:rPr>
        <w:t xml:space="preserve">. </w:t>
      </w:r>
      <w:r w:rsidR="000D1B84">
        <w:rPr>
          <w:b/>
          <w:color w:val="000000"/>
          <w:sz w:val="22"/>
          <w:szCs w:val="22"/>
        </w:rPr>
        <w:t>г</w:t>
      </w:r>
      <w:r w:rsidR="00931833" w:rsidRPr="00D826FE">
        <w:rPr>
          <w:b/>
          <w:color w:val="000000"/>
          <w:sz w:val="22"/>
          <w:szCs w:val="22"/>
        </w:rPr>
        <w:t>одину</w:t>
      </w:r>
    </w:p>
    <w:p w:rsidR="00931833" w:rsidRPr="00931833" w:rsidRDefault="00931833" w:rsidP="009318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4265" w:rsidRPr="007E53AE" w:rsidTr="00F52831">
        <w:tc>
          <w:tcPr>
            <w:tcW w:w="9576" w:type="dxa"/>
            <w:gridSpan w:val="2"/>
            <w:shd w:val="pct25" w:color="auto" w:fill="auto"/>
            <w:vAlign w:val="center"/>
          </w:tcPr>
          <w:p w:rsidR="004C4265" w:rsidRPr="007E53AE" w:rsidRDefault="004C4265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ОСНОВНИ ПОДАЦИ О ПОДНОСИОЦУ ЗАХТЕВА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Име и презиме (за физичко лице), односно пун назив</w:t>
            </w:r>
          </w:p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(за правно лице)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Пребивалиште, односно седиште (поштански број, место,улица и број)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803" w:rsidRPr="007E53AE" w:rsidTr="00DD7102">
        <w:tc>
          <w:tcPr>
            <w:tcW w:w="4788" w:type="dxa"/>
            <w:vAlign w:val="center"/>
          </w:tcPr>
          <w:p w:rsidR="005B1803" w:rsidRPr="005B1803" w:rsidRDefault="005B1803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4788" w:type="dxa"/>
          </w:tcPr>
          <w:p w:rsidR="005B1803" w:rsidRPr="007E53AE" w:rsidRDefault="005B180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Број телефона и мобилног телефона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Број Регистрованог пољопривредног газдинства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803" w:rsidRPr="007E53AE" w:rsidTr="00DD7102">
        <w:tc>
          <w:tcPr>
            <w:tcW w:w="4788" w:type="dxa"/>
            <w:vAlign w:val="center"/>
          </w:tcPr>
          <w:p w:rsidR="005B1803" w:rsidRPr="005B1803" w:rsidRDefault="002660F3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Ветеринарски број (</w:t>
            </w:r>
            <w:r w:rsidR="005B1803">
              <w:rPr>
                <w:color w:val="000000"/>
                <w:sz w:val="20"/>
                <w:szCs w:val="20"/>
                <w:lang w:val="sr-Cyrl-RS"/>
              </w:rPr>
              <w:t xml:space="preserve">ХИД </w:t>
            </w:r>
            <w:r>
              <w:rPr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788" w:type="dxa"/>
          </w:tcPr>
          <w:p w:rsidR="005B1803" w:rsidRPr="007E53AE" w:rsidRDefault="005B180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*Број факса1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Е-mail адреса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*Матични број: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*ПИБ подносиоца: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Број рачуна и назив банке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*Име, презиме и функција одговорног лица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*Број телефона и e-mail адреса одговорног лица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*Име и презиме лица за контакт, телефон, мобилни телефон</w:t>
            </w:r>
            <w:r w:rsidR="006C44FE">
              <w:rPr>
                <w:color w:val="000000"/>
                <w:sz w:val="20"/>
                <w:szCs w:val="20"/>
              </w:rPr>
              <w:t xml:space="preserve"> </w:t>
            </w:r>
            <w:r w:rsidRPr="007E53AE">
              <w:rPr>
                <w:color w:val="000000"/>
                <w:sz w:val="20"/>
                <w:szCs w:val="20"/>
              </w:rPr>
              <w:t>и e-mail адреса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7F6D" w:rsidRPr="007E53AE" w:rsidTr="00595D80">
        <w:tc>
          <w:tcPr>
            <w:tcW w:w="9576" w:type="dxa"/>
            <w:shd w:val="pct25" w:color="auto" w:fill="auto"/>
            <w:vAlign w:val="center"/>
          </w:tcPr>
          <w:p w:rsidR="00D07F6D" w:rsidRPr="007E53AE" w:rsidRDefault="00D07F6D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ПОТРЕБНА ДОКУМЕНТАЦИЈА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r w:rsidRPr="00377D54">
              <w:t xml:space="preserve">Захтев за признавање права пречег закупа по основу сточарства потписан од стране физичког лица, односно одговорног лица у правном лицу </w:t>
            </w:r>
            <w:r w:rsidRPr="00377D54">
              <w:rPr>
                <w:i/>
                <w:iCs/>
              </w:rPr>
              <w:t>(</w:t>
            </w:r>
            <w:r w:rsidRPr="008102D8">
              <w:rPr>
                <w:b/>
                <w:i/>
                <w:iCs/>
              </w:rPr>
              <w:t>доставља подносилац захтева</w:t>
            </w:r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r w:rsidRPr="00377D54">
              <w:lastRenderedPageBreak/>
              <w:t>Доказ да је подносилац захтева носилац или члан Регистрованог пољопривредн</w:t>
            </w:r>
            <w:r w:rsidR="00BD3ECE">
              <w:t>ог газдинства у активном статус</w:t>
            </w:r>
            <w:r w:rsidRPr="00377D54">
              <w:t xml:space="preserve">у најмање једну годину </w:t>
            </w:r>
            <w:r w:rsidRPr="00BD3ECE">
              <w:rPr>
                <w:b/>
                <w:i/>
                <w:iCs/>
              </w:rPr>
              <w:t>(прибавља јединица локалне самоуправе)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496AEC" w:rsidRPr="006777D4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r>
              <w:t>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</w:p>
          <w:p w:rsidR="00496AEC" w:rsidRDefault="00496AEC" w:rsidP="00496AEC">
            <w:pPr>
              <w:pStyle w:val="Default"/>
              <w:spacing w:after="27"/>
              <w:ind w:left="720"/>
              <w:jc w:val="both"/>
            </w:pPr>
            <w:r>
              <w:t xml:space="preserve">а) Потврду о броју условних грла коју издаје Институт за сточарство Београд-Земун ( изузев за коње коју издаје пољопривредни факултет Београд-Земун), односно за територију АП Војводине Пољопривредни факултет Нови Сад-Департман за сточарство – </w:t>
            </w:r>
            <w:r w:rsidRPr="001A455B">
              <w:rPr>
                <w:b/>
              </w:rPr>
              <w:t xml:space="preserve">за </w:t>
            </w:r>
            <w:r w:rsidR="001B68CA">
              <w:rPr>
                <w:b/>
                <w:lang w:val="sr-Cyrl-RS"/>
              </w:rPr>
              <w:t>животиње</w:t>
            </w:r>
            <w:r w:rsidRPr="001A455B">
              <w:rPr>
                <w:b/>
              </w:rPr>
              <w:t xml:space="preserve"> у систему уматичења </w:t>
            </w:r>
            <w:r w:rsidRPr="00377D54">
              <w:rPr>
                <w:i/>
                <w:iCs/>
              </w:rPr>
              <w:t>(</w:t>
            </w:r>
            <w:r w:rsidRPr="008102D8">
              <w:rPr>
                <w:b/>
                <w:i/>
                <w:iCs/>
              </w:rPr>
              <w:t>доставља подносилац захтева</w:t>
            </w:r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  <w:p w:rsidR="00496AEC" w:rsidRDefault="00496AEC" w:rsidP="00496AEC">
            <w:pPr>
              <w:pStyle w:val="Default"/>
              <w:spacing w:after="27"/>
              <w:ind w:left="720"/>
              <w:jc w:val="both"/>
            </w:pPr>
            <w:r>
              <w:t xml:space="preserve">б) Записник Републичког ветеринарског инспектора - </w:t>
            </w:r>
            <w:r w:rsidRPr="001A455B">
              <w:rPr>
                <w:b/>
              </w:rPr>
              <w:t xml:space="preserve">за </w:t>
            </w:r>
            <w:r w:rsidR="00B53268">
              <w:rPr>
                <w:b/>
                <w:lang w:val="sr-Cyrl-RS"/>
              </w:rPr>
              <w:t>животиње</w:t>
            </w:r>
            <w:r w:rsidR="00B53268">
              <w:rPr>
                <w:b/>
              </w:rPr>
              <w:t xml:space="preserve"> које нису</w:t>
            </w:r>
            <w:r w:rsidRPr="001A455B">
              <w:rPr>
                <w:b/>
              </w:rPr>
              <w:t xml:space="preserve"> у систему уматичења </w:t>
            </w:r>
            <w:r w:rsidRPr="00377D54">
              <w:rPr>
                <w:i/>
                <w:iCs/>
              </w:rPr>
              <w:t>(</w:t>
            </w:r>
            <w:r w:rsidRPr="008102D8">
              <w:rPr>
                <w:b/>
                <w:i/>
                <w:iCs/>
              </w:rPr>
              <w:t>доставља подносилац захтева</w:t>
            </w:r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  <w:p w:rsidR="00D07F6D" w:rsidRPr="00184F9F" w:rsidRDefault="00496AEC" w:rsidP="00496AEC">
            <w:pPr>
              <w:pStyle w:val="Default"/>
              <w:spacing w:after="27"/>
              <w:ind w:left="720"/>
              <w:jc w:val="both"/>
              <w:rPr>
                <w:b/>
              </w:rPr>
            </w:pPr>
            <w:r>
              <w:t>(</w:t>
            </w:r>
            <w:r w:rsidRPr="001477F0">
              <w:rPr>
                <w:b/>
              </w:rPr>
              <w:t>Напомена</w:t>
            </w:r>
            <w:r w:rsidRPr="001477F0">
              <w:t>: 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</w:t>
            </w:r>
            <w:r w:rsidR="00184F9F" w:rsidRPr="001477F0">
              <w:t>аји на клање и извозу животиња</w:t>
            </w:r>
            <w:r w:rsidR="001477F0" w:rsidRPr="001477F0">
              <w:rPr>
                <w:rFonts w:eastAsia="Times New Roman"/>
              </w:rPr>
              <w:t>, а највише до капацитета објекта за држање тих животиња</w:t>
            </w:r>
            <w:r w:rsidR="00184F9F">
              <w:rPr>
                <w:b/>
              </w:rPr>
              <w:t>);</w:t>
            </w:r>
          </w:p>
          <w:p w:rsidR="00496AEC" w:rsidRPr="00496AEC" w:rsidRDefault="00496AEC" w:rsidP="00496AEC">
            <w:pPr>
              <w:pStyle w:val="Default"/>
              <w:spacing w:after="27"/>
              <w:ind w:left="720"/>
              <w:jc w:val="both"/>
              <w:rPr>
                <w:b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jc w:val="both"/>
            </w:pPr>
            <w:r w:rsidRPr="00377D54">
              <w:t xml:space="preserve"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      </w:r>
            <w:r w:rsidRPr="001E7421">
              <w:rPr>
                <w:b/>
                <w:i/>
                <w:iCs/>
              </w:rPr>
              <w:t>(доставља подносилац захтева)</w:t>
            </w:r>
            <w:r w:rsidR="00184F9F">
              <w:rPr>
                <w:b/>
                <w:i/>
                <w:iCs/>
              </w:rPr>
              <w:t>;</w:t>
            </w:r>
          </w:p>
          <w:p w:rsidR="00496AEC" w:rsidRPr="00496AEC" w:rsidRDefault="00496AEC" w:rsidP="00345408">
            <w:pPr>
              <w:pStyle w:val="Default"/>
              <w:ind w:left="720"/>
              <w:jc w:val="both"/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jc w:val="both"/>
            </w:pPr>
            <w:r>
              <w:rPr>
                <w:iCs/>
              </w:rPr>
      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позива;</w:t>
            </w:r>
          </w:p>
          <w:p w:rsidR="00496AEC" w:rsidRPr="00496AEC" w:rsidRDefault="00496AEC" w:rsidP="00345408">
            <w:pPr>
              <w:pStyle w:val="Default"/>
              <w:ind w:left="720"/>
              <w:jc w:val="both"/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377D54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r w:rsidRPr="00377D54">
              <w:t>Изја</w:t>
            </w:r>
            <w:r>
              <w:t>ва подносиоца захтева, потписана</w:t>
            </w:r>
            <w:r w:rsidRPr="00377D54">
              <w:t xml:space="preserve"> од стране физичког лица, односно одго</w:t>
            </w:r>
            <w:r>
              <w:t>ворног лица у правном лицу, дата</w:t>
            </w:r>
            <w:r w:rsidRPr="00377D54">
              <w:t xml:space="preserve"> под кривичном и материјалном одговорношћу, која садржи: </w:t>
            </w:r>
          </w:p>
          <w:p w:rsidR="00496AEC" w:rsidRPr="00377D54" w:rsidRDefault="00496AEC" w:rsidP="00496AEC">
            <w:pPr>
              <w:pStyle w:val="Default"/>
              <w:numPr>
                <w:ilvl w:val="1"/>
                <w:numId w:val="2"/>
              </w:numPr>
              <w:spacing w:after="27"/>
              <w:jc w:val="both"/>
            </w:pPr>
            <w:r w:rsidRPr="00377D54"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:rsidR="00496AEC" w:rsidRPr="00377D54" w:rsidRDefault="00496AEC" w:rsidP="00496AEC">
            <w:pPr>
              <w:pStyle w:val="Default"/>
              <w:numPr>
                <w:ilvl w:val="1"/>
                <w:numId w:val="2"/>
              </w:numPr>
              <w:spacing w:after="27"/>
              <w:jc w:val="both"/>
            </w:pPr>
            <w:r w:rsidRPr="00377D54">
              <w:t xml:space="preserve">изјаву колику површину пољопривредног земљишта поседује у свом власништву на територији јединице локалне самоуправе на којој се подноси захтев; </w:t>
            </w:r>
          </w:p>
          <w:p w:rsidR="00496AEC" w:rsidRDefault="00496AEC" w:rsidP="00496AEC">
            <w:pPr>
              <w:pStyle w:val="Default"/>
              <w:numPr>
                <w:ilvl w:val="1"/>
                <w:numId w:val="2"/>
              </w:numPr>
              <w:jc w:val="both"/>
            </w:pPr>
            <w:r w:rsidRPr="00377D54">
              <w:t>списак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</w:t>
            </w:r>
            <w:r w:rsidR="00B0694C">
              <w:rPr>
                <w:lang w:val="sr-Cyrl-RS"/>
              </w:rPr>
              <w:t>( назив правног лица са матичним бројем/име и презиме физичког лица, сродство и ЈМБГ)</w:t>
            </w:r>
            <w:r w:rsidRPr="00377D54">
              <w:t xml:space="preserve">. </w:t>
            </w:r>
          </w:p>
          <w:p w:rsidR="00496AEC" w:rsidRPr="00496AEC" w:rsidRDefault="00496AEC" w:rsidP="00496AEC">
            <w:pPr>
              <w:pStyle w:val="Default"/>
              <w:ind w:left="720"/>
              <w:jc w:val="both"/>
            </w:pPr>
            <w:r w:rsidRPr="00377D54">
              <w:t>(</w:t>
            </w:r>
            <w:r w:rsidR="00EA21D0" w:rsidRPr="00DC2765">
              <w:rPr>
                <w:b/>
                <w:lang w:val="sr-Cyrl-CS"/>
              </w:rPr>
              <w:t>Напомена:</w:t>
            </w:r>
            <w:r w:rsidR="00EA21D0" w:rsidRPr="00DC2765">
              <w:rPr>
                <w:lang w:val="sr-Cyrl-CS"/>
              </w:rPr>
              <w:t xml:space="preserve"> </w:t>
            </w:r>
            <w:r w:rsidR="00EA21D0" w:rsidRPr="00DC2765">
              <w:rPr>
                <w:b/>
                <w:lang w:val="sr-Cyrl-CS"/>
              </w:rPr>
              <w:t>код физичких лица и предузетника повезаним лицима сматра се</w:t>
            </w:r>
            <w:r w:rsidR="00EA21D0" w:rsidRPr="00DC2765">
              <w:rPr>
                <w:lang w:val="sr-Cyrl-CS"/>
              </w:rPr>
              <w:t xml:space="preserve">: деда, баба, мајка, отац, деца, супружник, ванбрачни партнер, усвојеник и усвојилац уколико имају пребивалиште на истој адреси, </w:t>
            </w:r>
            <w:r w:rsidR="00EA21D0" w:rsidRPr="00DC2765">
              <w:rPr>
                <w:b/>
                <w:lang w:val="sr-Cyrl-CS"/>
              </w:rPr>
              <w:t xml:space="preserve">код правних лица повезаним лицима сматра се: </w:t>
            </w:r>
            <w:r w:rsidR="00EA21D0" w:rsidRPr="00DC2765">
              <w:rPr>
                <w:lang w:val="sr-Cyrl-CS"/>
              </w:rPr>
              <w:t xml:space="preserve">правно, односно физичко лице, односно предузетник које у том правном лицу има најмање 25% учешћа у капиталу, а </w:t>
            </w:r>
            <w:r w:rsidR="00EA21D0" w:rsidRPr="00DC2765">
              <w:rPr>
                <w:b/>
                <w:lang w:val="sr-Cyrl-CS"/>
              </w:rPr>
              <w:t>код задруге повезаним лицима сматра се:</w:t>
            </w:r>
            <w:r w:rsidR="00EA21D0" w:rsidRPr="00DC2765">
              <w:rPr>
                <w:lang w:val="sr-Cyrl-CS"/>
              </w:rPr>
              <w:t xml:space="preserve"> физичко лице – члан задруге</w:t>
            </w:r>
            <w:bookmarkStart w:id="0" w:name="_GoBack"/>
            <w:bookmarkEnd w:id="0"/>
            <w:r w:rsidRPr="00377D54">
              <w:t xml:space="preserve">) </w:t>
            </w:r>
          </w:p>
        </w:tc>
      </w:tr>
      <w:tr w:rsidR="00D07F6D" w:rsidRPr="007E53AE" w:rsidTr="00D07F6D">
        <w:tc>
          <w:tcPr>
            <w:tcW w:w="9576" w:type="dxa"/>
          </w:tcPr>
          <w:p w:rsidR="00496AEC" w:rsidRPr="00184F9F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  <w:rPr>
                <w:b/>
              </w:rPr>
            </w:pPr>
            <w:r w:rsidRPr="00377D54">
              <w:t xml:space="preserve">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</w:t>
            </w:r>
            <w:r w:rsidRPr="00184F9F">
              <w:rPr>
                <w:b/>
                <w:i/>
                <w:iCs/>
              </w:rPr>
              <w:t>(прибавља јединица локалне самоуправе)</w:t>
            </w:r>
            <w:r w:rsidRPr="00184F9F">
              <w:rPr>
                <w:b/>
              </w:rPr>
              <w:t xml:space="preserve">; 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377D54" w:rsidRDefault="00496AEC" w:rsidP="00496AEC">
            <w:pPr>
              <w:pStyle w:val="Default"/>
              <w:numPr>
                <w:ilvl w:val="0"/>
                <w:numId w:val="2"/>
              </w:numPr>
              <w:jc w:val="both"/>
            </w:pPr>
            <w:r w:rsidRPr="00377D54">
              <w:t>Уверење из јавне евиденције о непокретности којим се доказује укупна површина пољопривредног земљишта које је у власништву повеза</w:t>
            </w:r>
            <w:r>
              <w:t xml:space="preserve">них лица са подносиоцем </w:t>
            </w:r>
            <w:r>
              <w:lastRenderedPageBreak/>
              <w:t>захтева.</w:t>
            </w:r>
            <w:r w:rsidRPr="00377D54">
              <w:t xml:space="preserve"> </w:t>
            </w:r>
            <w:r w:rsidRPr="00184F9F">
              <w:rPr>
                <w:b/>
                <w:i/>
                <w:iCs/>
              </w:rPr>
              <w:t>(прибавља јединица локалне самоуправе након увида у списак тих лица из изјаве из тачке 6. доставља подносилац захтева</w:t>
            </w:r>
            <w:r w:rsidR="00184F9F">
              <w:rPr>
                <w:b/>
                <w:i/>
                <w:iCs/>
              </w:rPr>
              <w:t>)</w:t>
            </w:r>
            <w:r w:rsidRPr="001E7421">
              <w:rPr>
                <w:i/>
                <w:iCs/>
              </w:rPr>
              <w:t xml:space="preserve"> </w:t>
            </w:r>
            <w:r w:rsidR="00184F9F">
              <w:t>.</w:t>
            </w:r>
          </w:p>
          <w:p w:rsidR="00D07F6D" w:rsidRPr="007E53AE" w:rsidRDefault="00D07F6D" w:rsidP="002C7E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D7102" w:rsidRPr="007E53AE" w:rsidRDefault="00DD7102" w:rsidP="00DD710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E53AE">
        <w:rPr>
          <w:sz w:val="20"/>
          <w:szCs w:val="20"/>
        </w:rPr>
        <w:lastRenderedPageBreak/>
        <w:t>1 Поља означена звездицом попуњава само правно лице;</w:t>
      </w:r>
    </w:p>
    <w:p w:rsidR="00E94C31" w:rsidRDefault="00DD7102" w:rsidP="00DD7102">
      <w:pPr>
        <w:autoSpaceDE w:val="0"/>
        <w:autoSpaceDN w:val="0"/>
        <w:adjustRightInd w:val="0"/>
        <w:rPr>
          <w:sz w:val="20"/>
          <w:szCs w:val="20"/>
        </w:rPr>
      </w:pPr>
      <w:r w:rsidRPr="007E53AE">
        <w:rPr>
          <w:sz w:val="20"/>
          <w:szCs w:val="20"/>
        </w:rPr>
        <w:t xml:space="preserve">2 Сва документација мора да гласи на исто правно или физичко лице, које може бити носилац или члан Регистрованог пољопривредног газдинстава (у активном статусу), </w:t>
      </w:r>
      <w:r w:rsidR="007A08D7">
        <w:rPr>
          <w:sz w:val="20"/>
          <w:szCs w:val="20"/>
        </w:rPr>
        <w:t xml:space="preserve">и мора бити </w:t>
      </w:r>
      <w:r w:rsidRPr="007E53AE">
        <w:rPr>
          <w:sz w:val="20"/>
          <w:szCs w:val="20"/>
        </w:rPr>
        <w:t>оверена и потписана од стране надлежног органа који издаје исправу.</w:t>
      </w:r>
    </w:p>
    <w:p w:rsidR="00931833" w:rsidRPr="00976B0F" w:rsidRDefault="00931833" w:rsidP="00976B0F"/>
    <w:p w:rsidR="007A08D7" w:rsidRDefault="007A08D7" w:rsidP="00931833">
      <w:pPr>
        <w:tabs>
          <w:tab w:val="left" w:pos="255"/>
        </w:tabs>
      </w:pPr>
    </w:p>
    <w:p w:rsidR="00931833" w:rsidRDefault="00931833" w:rsidP="00931833">
      <w:pPr>
        <w:tabs>
          <w:tab w:val="left" w:pos="255"/>
        </w:tabs>
      </w:pPr>
      <w:r>
        <w:t>У Новој Црњи, дана ___________________ године.</w:t>
      </w:r>
    </w:p>
    <w:p w:rsidR="00931833" w:rsidRPr="006011E5" w:rsidRDefault="00931833" w:rsidP="00931833">
      <w:pPr>
        <w:tabs>
          <w:tab w:val="left" w:pos="255"/>
        </w:tabs>
      </w:pPr>
    </w:p>
    <w:p w:rsidR="00931833" w:rsidRPr="00976B0F" w:rsidRDefault="00931833" w:rsidP="00976B0F">
      <w:pPr>
        <w:jc w:val="center"/>
      </w:pPr>
      <w:r>
        <w:t>М.П.</w:t>
      </w:r>
    </w:p>
    <w:p w:rsidR="00931833" w:rsidRDefault="00931833" w:rsidP="00931833">
      <w:pPr>
        <w:jc w:val="right"/>
      </w:pPr>
      <w:r>
        <w:t>ПОДНОСИЛАЦ ЗАХТЕВА</w:t>
      </w:r>
    </w:p>
    <w:p w:rsidR="00931833" w:rsidRPr="00B34D4E" w:rsidRDefault="00931833" w:rsidP="00931833">
      <w:pPr>
        <w:jc w:val="right"/>
      </w:pPr>
    </w:p>
    <w:p w:rsidR="00931833" w:rsidRPr="0031728D" w:rsidRDefault="00931833" w:rsidP="00931833">
      <w:pPr>
        <w:tabs>
          <w:tab w:val="left" w:pos="5730"/>
        </w:tabs>
        <w:jc w:val="right"/>
      </w:pPr>
      <w:r>
        <w:t xml:space="preserve">          </w:t>
      </w:r>
      <w:r>
        <w:tab/>
        <w:t>__________________________</w:t>
      </w:r>
    </w:p>
    <w:sectPr w:rsidR="00931833" w:rsidRPr="0031728D" w:rsidSect="00976B0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96A"/>
    <w:multiLevelType w:val="hybridMultilevel"/>
    <w:tmpl w:val="8E8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2D5C"/>
    <w:multiLevelType w:val="hybridMultilevel"/>
    <w:tmpl w:val="0F14C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3893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65"/>
    <w:rsid w:val="000D1B84"/>
    <w:rsid w:val="001477F0"/>
    <w:rsid w:val="00184F9F"/>
    <w:rsid w:val="001B68CA"/>
    <w:rsid w:val="002660F3"/>
    <w:rsid w:val="002C7EC6"/>
    <w:rsid w:val="00345408"/>
    <w:rsid w:val="003C2A24"/>
    <w:rsid w:val="00496AEC"/>
    <w:rsid w:val="004C4265"/>
    <w:rsid w:val="00595D80"/>
    <w:rsid w:val="005A755F"/>
    <w:rsid w:val="005B1803"/>
    <w:rsid w:val="00675E84"/>
    <w:rsid w:val="006C44FE"/>
    <w:rsid w:val="006E2F92"/>
    <w:rsid w:val="007A08D7"/>
    <w:rsid w:val="007E53AE"/>
    <w:rsid w:val="008F466D"/>
    <w:rsid w:val="00931833"/>
    <w:rsid w:val="00976B0F"/>
    <w:rsid w:val="00981252"/>
    <w:rsid w:val="00A40AD6"/>
    <w:rsid w:val="00A54FA3"/>
    <w:rsid w:val="00B0694C"/>
    <w:rsid w:val="00B10E2D"/>
    <w:rsid w:val="00B53268"/>
    <w:rsid w:val="00B75D79"/>
    <w:rsid w:val="00BD3ECE"/>
    <w:rsid w:val="00C04C27"/>
    <w:rsid w:val="00D07F6D"/>
    <w:rsid w:val="00D264FE"/>
    <w:rsid w:val="00D826FE"/>
    <w:rsid w:val="00DD7102"/>
    <w:rsid w:val="00E00CDA"/>
    <w:rsid w:val="00E94C31"/>
    <w:rsid w:val="00EA21D0"/>
    <w:rsid w:val="00F15AF8"/>
    <w:rsid w:val="00F52831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40F9"/>
  <w15:docId w15:val="{25329656-A0FC-47D5-9367-F8C343E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31"/>
  </w:style>
  <w:style w:type="paragraph" w:styleId="Heading2">
    <w:name w:val="heading 2"/>
    <w:basedOn w:val="Normal"/>
    <w:next w:val="Normal"/>
    <w:link w:val="Heading2Char"/>
    <w:qFormat/>
    <w:rsid w:val="00D826FE"/>
    <w:pPr>
      <w:keepNext/>
      <w:jc w:val="left"/>
      <w:outlineLvl w:val="1"/>
    </w:pPr>
    <w:rPr>
      <w:rFonts w:eastAsia="Times New Roman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7F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826FE"/>
    <w:rPr>
      <w:rFonts w:eastAsia="Times New Roman"/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6AEC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Ruzica</cp:lastModifiedBy>
  <cp:revision>2</cp:revision>
  <dcterms:created xsi:type="dcterms:W3CDTF">2021-08-09T08:58:00Z</dcterms:created>
  <dcterms:modified xsi:type="dcterms:W3CDTF">2021-08-09T08:58:00Z</dcterms:modified>
</cp:coreProperties>
</file>